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9B0F" w14:textId="77777777" w:rsidR="00753926" w:rsidRDefault="000A5C84" w:rsidP="000A5C84">
      <w:pPr>
        <w:jc w:val="center"/>
      </w:pPr>
      <w:r>
        <w:t>The Clumsy One</w:t>
      </w:r>
    </w:p>
    <w:p w14:paraId="3FD744B3" w14:textId="77777777" w:rsidR="000A5C84" w:rsidRDefault="000A5C84" w:rsidP="000A5C84">
      <w:pPr>
        <w:jc w:val="center"/>
      </w:pPr>
      <w:r>
        <w:t>Questions</w:t>
      </w:r>
    </w:p>
    <w:p w14:paraId="40734DFC" w14:textId="77777777" w:rsidR="005D5E1B" w:rsidRDefault="005D5E1B" w:rsidP="000A5C84">
      <w:pPr>
        <w:jc w:val="center"/>
      </w:pPr>
    </w:p>
    <w:p w14:paraId="228396EA" w14:textId="6448D7A4" w:rsidR="005D5E1B" w:rsidRDefault="005D5E1B" w:rsidP="005D5E1B">
      <w:pPr>
        <w:pStyle w:val="ListParagraph"/>
        <w:numPr>
          <w:ilvl w:val="0"/>
          <w:numId w:val="1"/>
        </w:numPr>
      </w:pPr>
      <w:r>
        <w:t>What does this story’s setting do to communicate the cultural context of this time period?  Is this set in today’s world or do we see a past world?  Explain using evidence from the text?</w:t>
      </w:r>
      <w:r w:rsidR="002D2E19">
        <w:t xml:space="preserve"> /2</w:t>
      </w:r>
    </w:p>
    <w:p w14:paraId="2D4144BC" w14:textId="752F7E41" w:rsidR="005D5E1B" w:rsidRDefault="005D5E1B" w:rsidP="005D5E1B">
      <w:pPr>
        <w:pStyle w:val="ListParagraph"/>
        <w:numPr>
          <w:ilvl w:val="0"/>
          <w:numId w:val="1"/>
        </w:numPr>
      </w:pPr>
      <w:r>
        <w:t>What POV does the narrator take in the telling of this story?</w:t>
      </w:r>
      <w:r w:rsidR="00506AA2">
        <w:t xml:space="preserve"> How does this affect how we see Dan and Dave?</w:t>
      </w:r>
      <w:r w:rsidR="002D2E19">
        <w:t xml:space="preserve"> /2</w:t>
      </w:r>
    </w:p>
    <w:p w14:paraId="3BF69CD7" w14:textId="59859155" w:rsidR="00506AA2" w:rsidRDefault="00506AA2" w:rsidP="005D5E1B">
      <w:pPr>
        <w:pStyle w:val="ListParagraph"/>
        <w:numPr>
          <w:ilvl w:val="0"/>
          <w:numId w:val="1"/>
        </w:numPr>
      </w:pPr>
      <w:r>
        <w:t>How are Dan and Dave characterized?  Compare and Contrast their character types and explain how these character types help the reader to understand their personality traits.</w:t>
      </w:r>
      <w:r w:rsidR="002D2E19">
        <w:t xml:space="preserve"> /2</w:t>
      </w:r>
    </w:p>
    <w:p w14:paraId="7EEBB4F3" w14:textId="74255326" w:rsidR="00506AA2" w:rsidRDefault="00506AA2" w:rsidP="005D5E1B">
      <w:pPr>
        <w:pStyle w:val="ListParagraph"/>
        <w:numPr>
          <w:ilvl w:val="0"/>
          <w:numId w:val="1"/>
        </w:numPr>
      </w:pPr>
      <w:r>
        <w:t>What is ironic about this story?  Explain what type of irony is most important in this story and identify how it helps the reader better understand the characters.</w:t>
      </w:r>
      <w:r w:rsidR="002D2E19">
        <w:t xml:space="preserve"> /4</w:t>
      </w:r>
    </w:p>
    <w:p w14:paraId="3389CE1B" w14:textId="56F3E0E0" w:rsidR="00506AA2" w:rsidRDefault="00506AA2" w:rsidP="005D5E1B">
      <w:pPr>
        <w:pStyle w:val="ListParagraph"/>
        <w:numPr>
          <w:ilvl w:val="0"/>
          <w:numId w:val="1"/>
        </w:numPr>
      </w:pPr>
      <w:r>
        <w:t xml:space="preserve">To what extent does this story’s title speak to its theme?  Write an expository essay </w:t>
      </w:r>
      <w:r w:rsidR="009F14E9">
        <w:t xml:space="preserve">identifying this story’s </w:t>
      </w:r>
      <w:r>
        <w:t>theme</w:t>
      </w:r>
      <w:r w:rsidR="009F14E9">
        <w:t xml:space="preserve"> and explaining how this theme helps the reader understand the story’s purpose</w:t>
      </w:r>
      <w:r>
        <w:t>.</w:t>
      </w:r>
      <w:r w:rsidR="009F14E9">
        <w:t xml:space="preserve"> </w:t>
      </w:r>
      <w:r w:rsidR="002D2E19">
        <w:t xml:space="preserve"> /6</w:t>
      </w:r>
      <w:bookmarkStart w:id="0" w:name="_GoBack"/>
      <w:bookmarkEnd w:id="0"/>
    </w:p>
    <w:sectPr w:rsidR="00506AA2" w:rsidSect="007539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13D9"/>
    <w:multiLevelType w:val="hybridMultilevel"/>
    <w:tmpl w:val="4454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84"/>
    <w:rsid w:val="000A5C84"/>
    <w:rsid w:val="002D2E19"/>
    <w:rsid w:val="00506AA2"/>
    <w:rsid w:val="005D5E1B"/>
    <w:rsid w:val="00753926"/>
    <w:rsid w:val="009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32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741</Characters>
  <Application>Microsoft Macintosh Word</Application>
  <DocSecurity>0</DocSecurity>
  <Lines>6</Lines>
  <Paragraphs>1</Paragraphs>
  <ScaleCrop>false</ScaleCrop>
  <Company>University of British Columbia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4</cp:revision>
  <dcterms:created xsi:type="dcterms:W3CDTF">2013-07-11T17:19:00Z</dcterms:created>
  <dcterms:modified xsi:type="dcterms:W3CDTF">2013-07-11T17:49:00Z</dcterms:modified>
</cp:coreProperties>
</file>